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5D49">
      <w:pPr>
        <w:spacing w:line="240" w:lineRule="atLeas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</w:t>
      </w:r>
      <w:r>
        <w:rPr>
          <w:rFonts w:ascii="黑体" w:eastAsia="黑体" w:hint="eastAsia"/>
          <w:sz w:val="44"/>
          <w:szCs w:val="44"/>
        </w:rPr>
        <w:t>内蒙古师范大学公共体育教研部课程表（</w:t>
      </w:r>
      <w:r>
        <w:rPr>
          <w:rFonts w:ascii="黑体" w:eastAsia="黑体" w:hint="eastAsia"/>
          <w:sz w:val="44"/>
          <w:szCs w:val="44"/>
        </w:rPr>
        <w:t>选修</w:t>
      </w:r>
      <w:r>
        <w:rPr>
          <w:rFonts w:ascii="黑体" w:eastAsia="黑体" w:hint="eastAsia"/>
          <w:sz w:val="44"/>
          <w:szCs w:val="44"/>
        </w:rPr>
        <w:t>课）</w:t>
      </w:r>
    </w:p>
    <w:p w:rsidR="00000000" w:rsidRDefault="00E25D49">
      <w:pPr>
        <w:spacing w:line="24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学期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班</w:t>
      </w:r>
      <w:r>
        <w:rPr>
          <w:rFonts w:hint="eastAsia"/>
          <w:sz w:val="28"/>
          <w:szCs w:val="28"/>
        </w:rPr>
        <w:t xml:space="preserve">   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1138"/>
        <w:gridCol w:w="1138"/>
        <w:gridCol w:w="1138"/>
        <w:gridCol w:w="1138"/>
        <w:gridCol w:w="1138"/>
        <w:gridCol w:w="991"/>
        <w:gridCol w:w="1074"/>
        <w:gridCol w:w="1029"/>
        <w:gridCol w:w="1660"/>
        <w:gridCol w:w="999"/>
        <w:gridCol w:w="1450"/>
        <w:gridCol w:w="833"/>
        <w:gridCol w:w="1184"/>
      </w:tblGrid>
      <w:tr w:rsidR="00000000">
        <w:trPr>
          <w:jc w:val="center"/>
        </w:trPr>
        <w:tc>
          <w:tcPr>
            <w:tcW w:w="1138" w:type="dxa"/>
            <w:vMerge w:val="restart"/>
            <w:tcBorders>
              <w:tl2br w:val="single" w:sz="4" w:space="0" w:color="auto"/>
            </w:tcBorders>
          </w:tcPr>
          <w:p w:rsidR="00000000" w:rsidRDefault="00E25D49">
            <w:pPr>
              <w:ind w:firstLineChars="150" w:firstLine="360"/>
              <w:rPr>
                <w:rFonts w:hint="eastAsia"/>
                <w:sz w:val="24"/>
              </w:rPr>
            </w:pPr>
          </w:p>
          <w:p w:rsidR="00000000" w:rsidRDefault="00E25D49">
            <w:pPr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星期</w:t>
            </w:r>
          </w:p>
          <w:p w:rsidR="00000000" w:rsidRDefault="00E25D49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课节</w:t>
            </w:r>
          </w:p>
        </w:tc>
        <w:tc>
          <w:tcPr>
            <w:tcW w:w="2276" w:type="dxa"/>
            <w:gridSpan w:val="2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276" w:type="dxa"/>
            <w:gridSpan w:val="2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065" w:type="dxa"/>
            <w:gridSpan w:val="2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689" w:type="dxa"/>
            <w:gridSpan w:val="2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449" w:type="dxa"/>
            <w:gridSpan w:val="2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017" w:type="dxa"/>
            <w:gridSpan w:val="2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</w:p>
        </w:tc>
      </w:tr>
      <w:tr w:rsidR="00000000">
        <w:trPr>
          <w:jc w:val="center"/>
        </w:trPr>
        <w:tc>
          <w:tcPr>
            <w:tcW w:w="1138" w:type="dxa"/>
            <w:vMerge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8" w:type="dxa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8" w:type="dxa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138" w:type="dxa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38" w:type="dxa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991" w:type="dxa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074" w:type="dxa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1029" w:type="dxa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660" w:type="dxa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999" w:type="dxa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450" w:type="dxa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  <w:tc>
          <w:tcPr>
            <w:tcW w:w="833" w:type="dxa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赛罕</w:t>
            </w:r>
          </w:p>
        </w:tc>
        <w:tc>
          <w:tcPr>
            <w:tcW w:w="1184" w:type="dxa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盛乐</w:t>
            </w:r>
          </w:p>
        </w:tc>
      </w:tr>
      <w:tr w:rsidR="00000000">
        <w:trPr>
          <w:trHeight w:val="297"/>
          <w:jc w:val="center"/>
        </w:trPr>
        <w:tc>
          <w:tcPr>
            <w:tcW w:w="1138" w:type="dxa"/>
          </w:tcPr>
          <w:p w:rsidR="00000000" w:rsidRDefault="00E25D49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1</w:t>
            </w:r>
          </w:p>
        </w:tc>
        <w:tc>
          <w:tcPr>
            <w:tcW w:w="1138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0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9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3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4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381"/>
          <w:jc w:val="center"/>
        </w:trPr>
        <w:tc>
          <w:tcPr>
            <w:tcW w:w="1138" w:type="dxa"/>
          </w:tcPr>
          <w:p w:rsidR="00000000" w:rsidRDefault="00E25D49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</w:t>
            </w:r>
          </w:p>
        </w:tc>
        <w:tc>
          <w:tcPr>
            <w:tcW w:w="1138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0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9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3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4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岑海龙（乒乓球）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范晓刚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（乒乓球）</w:t>
            </w:r>
          </w:p>
        </w:tc>
        <w:tc>
          <w:tcPr>
            <w:tcW w:w="991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范晓刚（软式棒垒球男）</w:t>
            </w:r>
          </w:p>
        </w:tc>
        <w:tc>
          <w:tcPr>
            <w:tcW w:w="1029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0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岳鹏（足球）陈丽霞（瑜伽）</w:t>
            </w:r>
          </w:p>
        </w:tc>
        <w:tc>
          <w:tcPr>
            <w:tcW w:w="1450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卜红杰（健美操）</w:t>
            </w:r>
          </w:p>
        </w:tc>
        <w:tc>
          <w:tcPr>
            <w:tcW w:w="833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岑海龙（乒乓球）</w:t>
            </w:r>
          </w:p>
        </w:tc>
        <w:tc>
          <w:tcPr>
            <w:tcW w:w="1184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8" w:type="dxa"/>
            <w:vMerge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Merge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0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9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3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4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王广军（篮球）孙晓剑（篮球）</w:t>
            </w:r>
          </w:p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岑海龙（乒</w:t>
            </w:r>
            <w:r>
              <w:rPr>
                <w:rFonts w:hint="eastAsia"/>
                <w:szCs w:val="21"/>
              </w:rPr>
              <w:t>乓球）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岳鹏（足球）赵宝奎（排球）刘凯（足球）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范晓刚（软式棒垒球男）</w:t>
            </w:r>
          </w:p>
        </w:tc>
        <w:tc>
          <w:tcPr>
            <w:tcW w:w="991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冯建英（健美操）</w:t>
            </w:r>
          </w:p>
        </w:tc>
        <w:tc>
          <w:tcPr>
            <w:tcW w:w="1029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0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李洪涛（博克）</w:t>
            </w:r>
          </w:p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9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成进宇（田径）双莲（健美操）</w:t>
            </w:r>
            <w:r>
              <w:rPr>
                <w:rFonts w:hint="eastAsia"/>
                <w:szCs w:val="21"/>
              </w:rPr>
              <w:t>吴巴图（篮球）</w:t>
            </w:r>
          </w:p>
        </w:tc>
        <w:tc>
          <w:tcPr>
            <w:tcW w:w="833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4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trHeight w:val="594"/>
          <w:jc w:val="center"/>
        </w:trPr>
        <w:tc>
          <w:tcPr>
            <w:tcW w:w="1138" w:type="dxa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138" w:type="dxa"/>
            <w:vMerge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Merge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Merge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0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9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3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4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孙晓剑（篮球）</w:t>
            </w:r>
          </w:p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王广军（篮球）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岑海龙（乒乓球）</w:t>
            </w:r>
            <w:r>
              <w:rPr>
                <w:rFonts w:hint="eastAsia"/>
                <w:szCs w:val="21"/>
              </w:rPr>
              <w:t>刘凯（足球）</w:t>
            </w:r>
          </w:p>
        </w:tc>
        <w:tc>
          <w:tcPr>
            <w:tcW w:w="1138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范晓刚（软式棒垒球女）</w:t>
            </w:r>
          </w:p>
        </w:tc>
        <w:tc>
          <w:tcPr>
            <w:tcW w:w="991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岑海龙（乒乓球）</w:t>
            </w:r>
          </w:p>
        </w:tc>
        <w:tc>
          <w:tcPr>
            <w:tcW w:w="1074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冯建英（健美操）</w:t>
            </w:r>
          </w:p>
        </w:tc>
        <w:tc>
          <w:tcPr>
            <w:tcW w:w="1029" w:type="dxa"/>
            <w:vMerge w:val="restart"/>
            <w:vAlign w:val="center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岑海龙（乒乓球）</w:t>
            </w:r>
          </w:p>
        </w:tc>
        <w:tc>
          <w:tcPr>
            <w:tcW w:w="1660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田锐（篮球）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李洪涛（博克）</w:t>
            </w:r>
          </w:p>
        </w:tc>
        <w:tc>
          <w:tcPr>
            <w:tcW w:w="999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成进宇（田径）</w:t>
            </w:r>
            <w:r>
              <w:rPr>
                <w:rFonts w:hint="eastAsia"/>
                <w:szCs w:val="21"/>
              </w:rPr>
              <w:t>吴巴图（篮球）</w:t>
            </w:r>
          </w:p>
        </w:tc>
        <w:tc>
          <w:tcPr>
            <w:tcW w:w="833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4" w:type="dxa"/>
            <w:vMerge w:val="restart"/>
          </w:tcPr>
          <w:p w:rsidR="00000000" w:rsidRDefault="00E25D4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陈玉荣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（羽毛球）</w:t>
            </w:r>
          </w:p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李晓伟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（网球）</w:t>
            </w: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8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0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9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3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4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138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王广军体育欣赏</w:t>
            </w:r>
            <w:r>
              <w:rPr>
                <w:rFonts w:hint="eastAsia"/>
                <w:szCs w:val="21"/>
              </w:rPr>
              <w:t>123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38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霍</w:t>
            </w:r>
            <w:r>
              <w:rPr>
                <w:rFonts w:hint="eastAsia"/>
                <w:szCs w:val="21"/>
              </w:rPr>
              <w:t>瑾（体育欣赏</w:t>
            </w:r>
            <w:r>
              <w:rPr>
                <w:rFonts w:hint="eastAsia"/>
                <w:szCs w:val="21"/>
              </w:rPr>
              <w:t>123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38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苏小波（体育欣赏</w:t>
            </w:r>
            <w:r>
              <w:rPr>
                <w:rFonts w:hint="eastAsia"/>
                <w:szCs w:val="21"/>
              </w:rPr>
              <w:t>123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74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柴华（体育欣赏</w:t>
            </w:r>
            <w:r>
              <w:rPr>
                <w:rFonts w:hint="eastAsia"/>
                <w:szCs w:val="21"/>
              </w:rPr>
              <w:t>123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60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李洪涛（体育欣赏</w:t>
            </w:r>
            <w:r>
              <w:rPr>
                <w:rFonts w:hint="eastAsia"/>
                <w:szCs w:val="21"/>
              </w:rPr>
              <w:t>123</w:t>
            </w:r>
            <w:r>
              <w:rPr>
                <w:rFonts w:hint="eastAsia"/>
                <w:szCs w:val="21"/>
              </w:rPr>
              <w:t>）额尔敦朝格图（体育欣赏蒙</w:t>
            </w:r>
            <w:r>
              <w:rPr>
                <w:rFonts w:hint="eastAsia"/>
                <w:szCs w:val="21"/>
              </w:rPr>
              <w:t>125</w:t>
            </w:r>
            <w:r>
              <w:rPr>
                <w:rFonts w:hint="eastAsia"/>
                <w:szCs w:val="21"/>
              </w:rPr>
              <w:t>）霍瑾（体育欣赏</w:t>
            </w:r>
            <w:r>
              <w:rPr>
                <w:rFonts w:hint="eastAsia"/>
                <w:szCs w:val="21"/>
              </w:rPr>
              <w:t>126</w:t>
            </w:r>
            <w:r>
              <w:rPr>
                <w:rFonts w:hint="eastAsia"/>
                <w:szCs w:val="21"/>
              </w:rPr>
              <w:t>）双莲（健美操）卜红杰（健美操）</w:t>
            </w:r>
          </w:p>
        </w:tc>
        <w:tc>
          <w:tcPr>
            <w:tcW w:w="999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王学东（羽毛球）苏小波（体育欣赏）</w:t>
            </w:r>
          </w:p>
        </w:tc>
        <w:tc>
          <w:tcPr>
            <w:tcW w:w="1450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3" w:type="dxa"/>
            <w:vMerge w:val="restart"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王学东（羽毛球）</w:t>
            </w:r>
          </w:p>
        </w:tc>
        <w:tc>
          <w:tcPr>
            <w:tcW w:w="1184" w:type="dxa"/>
            <w:vMerge w:val="restart"/>
          </w:tcPr>
          <w:p w:rsidR="00000000" w:rsidRDefault="00E25D49">
            <w:pPr>
              <w:ind w:rightChars="-53" w:right="-111"/>
              <w:rPr>
                <w:rFonts w:hint="eastAsia"/>
                <w:szCs w:val="21"/>
              </w:rPr>
            </w:pPr>
          </w:p>
        </w:tc>
      </w:tr>
      <w:tr w:rsidR="00000000">
        <w:trPr>
          <w:jc w:val="center"/>
        </w:trPr>
        <w:tc>
          <w:tcPr>
            <w:tcW w:w="1138" w:type="dxa"/>
          </w:tcPr>
          <w:p w:rsidR="00000000" w:rsidRDefault="00E25D4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138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8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1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4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29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0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9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50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33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84" w:type="dxa"/>
            <w:vMerge/>
          </w:tcPr>
          <w:p w:rsidR="00000000" w:rsidRDefault="00E25D49">
            <w:pPr>
              <w:ind w:rightChars="-53" w:right="-111"/>
              <w:jc w:val="center"/>
              <w:rPr>
                <w:rFonts w:hint="eastAsia"/>
                <w:szCs w:val="21"/>
              </w:rPr>
            </w:pPr>
          </w:p>
        </w:tc>
      </w:tr>
    </w:tbl>
    <w:p w:rsidR="00000000" w:rsidRDefault="00E25D49">
      <w:pPr>
        <w:spacing w:line="240" w:lineRule="atLeast"/>
        <w:rPr>
          <w:rFonts w:ascii="黑体" w:eastAsia="黑体"/>
          <w:sz w:val="44"/>
          <w:szCs w:val="44"/>
        </w:rPr>
        <w:sectPr w:rsidR="00000000">
          <w:pgSz w:w="16838" w:h="11906" w:orient="landscape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E25D49" w:rsidRPr="00B97664" w:rsidRDefault="00E25D49" w:rsidP="00B97664">
      <w:pPr>
        <w:rPr>
          <w:rFonts w:ascii="黑体" w:eastAsia="黑体" w:hint="eastAsia"/>
          <w:sz w:val="44"/>
          <w:szCs w:val="44"/>
        </w:rPr>
      </w:pPr>
    </w:p>
    <w:sectPr w:rsidR="00E25D49" w:rsidRPr="00B97664" w:rsidSect="00B97664">
      <w:pgSz w:w="16838" w:h="11906" w:orient="landscape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D49" w:rsidRDefault="00E25D49" w:rsidP="00B97664">
      <w:r>
        <w:separator/>
      </w:r>
    </w:p>
  </w:endnote>
  <w:endnote w:type="continuationSeparator" w:id="1">
    <w:p w:rsidR="00E25D49" w:rsidRDefault="00E25D49" w:rsidP="00B97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D49" w:rsidRDefault="00E25D49" w:rsidP="00B97664">
      <w:r>
        <w:separator/>
      </w:r>
    </w:p>
  </w:footnote>
  <w:footnote w:type="continuationSeparator" w:id="1">
    <w:p w:rsidR="00E25D49" w:rsidRDefault="00E25D49" w:rsidP="00B97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E36"/>
    <w:rsid w:val="0003746E"/>
    <w:rsid w:val="000474CB"/>
    <w:rsid w:val="000A5077"/>
    <w:rsid w:val="0012760F"/>
    <w:rsid w:val="001C59B4"/>
    <w:rsid w:val="001E5FDD"/>
    <w:rsid w:val="002049EC"/>
    <w:rsid w:val="002B1244"/>
    <w:rsid w:val="002E1789"/>
    <w:rsid w:val="002F63E1"/>
    <w:rsid w:val="0030111D"/>
    <w:rsid w:val="00311996"/>
    <w:rsid w:val="00325CFC"/>
    <w:rsid w:val="00377EC5"/>
    <w:rsid w:val="003E127B"/>
    <w:rsid w:val="003F4BF9"/>
    <w:rsid w:val="0044229C"/>
    <w:rsid w:val="0045742D"/>
    <w:rsid w:val="004642E3"/>
    <w:rsid w:val="004C73AD"/>
    <w:rsid w:val="005019C4"/>
    <w:rsid w:val="0051157D"/>
    <w:rsid w:val="00516BF8"/>
    <w:rsid w:val="00535E0A"/>
    <w:rsid w:val="005B3AB3"/>
    <w:rsid w:val="005B442D"/>
    <w:rsid w:val="005F5EBB"/>
    <w:rsid w:val="0063226D"/>
    <w:rsid w:val="00653B05"/>
    <w:rsid w:val="00662978"/>
    <w:rsid w:val="006B16F6"/>
    <w:rsid w:val="0072445B"/>
    <w:rsid w:val="00737642"/>
    <w:rsid w:val="00760F76"/>
    <w:rsid w:val="00771446"/>
    <w:rsid w:val="00773A4F"/>
    <w:rsid w:val="0078401E"/>
    <w:rsid w:val="00795BEF"/>
    <w:rsid w:val="00795E36"/>
    <w:rsid w:val="007B48BD"/>
    <w:rsid w:val="007D1576"/>
    <w:rsid w:val="008212B9"/>
    <w:rsid w:val="008602EC"/>
    <w:rsid w:val="0086619A"/>
    <w:rsid w:val="00891B68"/>
    <w:rsid w:val="008F2B05"/>
    <w:rsid w:val="00906515"/>
    <w:rsid w:val="009228AC"/>
    <w:rsid w:val="00922B32"/>
    <w:rsid w:val="00936EF1"/>
    <w:rsid w:val="00970CBE"/>
    <w:rsid w:val="009B08F3"/>
    <w:rsid w:val="009B59B7"/>
    <w:rsid w:val="009C5F90"/>
    <w:rsid w:val="009F2047"/>
    <w:rsid w:val="00A01D28"/>
    <w:rsid w:val="00A06B81"/>
    <w:rsid w:val="00A3524C"/>
    <w:rsid w:val="00A45228"/>
    <w:rsid w:val="00AE7BF5"/>
    <w:rsid w:val="00B97664"/>
    <w:rsid w:val="00BE764E"/>
    <w:rsid w:val="00CD2FB7"/>
    <w:rsid w:val="00CD65A5"/>
    <w:rsid w:val="00CF2931"/>
    <w:rsid w:val="00D25B3A"/>
    <w:rsid w:val="00D851FF"/>
    <w:rsid w:val="00DA7208"/>
    <w:rsid w:val="00DB72A5"/>
    <w:rsid w:val="00DD69C0"/>
    <w:rsid w:val="00DF3A0D"/>
    <w:rsid w:val="00E20DF6"/>
    <w:rsid w:val="00E25D49"/>
    <w:rsid w:val="00E33711"/>
    <w:rsid w:val="00E71763"/>
    <w:rsid w:val="00EA1E4C"/>
    <w:rsid w:val="00EB382E"/>
    <w:rsid w:val="00EE071E"/>
    <w:rsid w:val="00F012E5"/>
    <w:rsid w:val="00F51B56"/>
    <w:rsid w:val="00FA1E62"/>
    <w:rsid w:val="00FA618C"/>
    <w:rsid w:val="03CC402B"/>
    <w:rsid w:val="03EC0C8D"/>
    <w:rsid w:val="0836531B"/>
    <w:rsid w:val="092652CD"/>
    <w:rsid w:val="0C1C3EFC"/>
    <w:rsid w:val="0EA576F7"/>
    <w:rsid w:val="10691E92"/>
    <w:rsid w:val="13115BF7"/>
    <w:rsid w:val="13AA5DD8"/>
    <w:rsid w:val="13EB1CD7"/>
    <w:rsid w:val="14BC1E4A"/>
    <w:rsid w:val="17B24959"/>
    <w:rsid w:val="17ED2E96"/>
    <w:rsid w:val="1A882E9F"/>
    <w:rsid w:val="1D280E51"/>
    <w:rsid w:val="1F575FEE"/>
    <w:rsid w:val="21FD1924"/>
    <w:rsid w:val="22DA6B2A"/>
    <w:rsid w:val="22F8304F"/>
    <w:rsid w:val="23074A15"/>
    <w:rsid w:val="249B4D35"/>
    <w:rsid w:val="25FD41E9"/>
    <w:rsid w:val="28CA3C73"/>
    <w:rsid w:val="2A6E0F93"/>
    <w:rsid w:val="30D04775"/>
    <w:rsid w:val="3171771E"/>
    <w:rsid w:val="34CD0181"/>
    <w:rsid w:val="35D93DBB"/>
    <w:rsid w:val="36E66C52"/>
    <w:rsid w:val="39320BA3"/>
    <w:rsid w:val="3A865E57"/>
    <w:rsid w:val="3AB9228A"/>
    <w:rsid w:val="3B2E7B9C"/>
    <w:rsid w:val="3C716FB2"/>
    <w:rsid w:val="3FBC7154"/>
    <w:rsid w:val="40347332"/>
    <w:rsid w:val="40E32589"/>
    <w:rsid w:val="453451F9"/>
    <w:rsid w:val="489B41F1"/>
    <w:rsid w:val="49973F91"/>
    <w:rsid w:val="49D9309E"/>
    <w:rsid w:val="4CF76ABF"/>
    <w:rsid w:val="4E5F6934"/>
    <w:rsid w:val="4E9E7200"/>
    <w:rsid w:val="50AE7505"/>
    <w:rsid w:val="54CC7415"/>
    <w:rsid w:val="553C2BDA"/>
    <w:rsid w:val="5659099A"/>
    <w:rsid w:val="578E0A02"/>
    <w:rsid w:val="587814F0"/>
    <w:rsid w:val="5AC92B0A"/>
    <w:rsid w:val="5CBB598F"/>
    <w:rsid w:val="62741B54"/>
    <w:rsid w:val="654E1A5C"/>
    <w:rsid w:val="65F1367D"/>
    <w:rsid w:val="6A8A5084"/>
    <w:rsid w:val="6AF75293"/>
    <w:rsid w:val="7382552B"/>
    <w:rsid w:val="76996823"/>
    <w:rsid w:val="793F3382"/>
    <w:rsid w:val="7A8523AB"/>
    <w:rsid w:val="7C8A0CD2"/>
    <w:rsid w:val="7C925DE9"/>
    <w:rsid w:val="7DAC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customStyle="1" w:styleId="a4">
    <w:name w:val="正文 + 黑色"/>
    <w:basedOn w:val="a"/>
    <w:pPr>
      <w:jc w:val="center"/>
    </w:pPr>
    <w:rPr>
      <w:color w:val="FF0000"/>
      <w:szCs w:val="21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B97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97664"/>
    <w:rPr>
      <w:kern w:val="2"/>
      <w:sz w:val="18"/>
      <w:szCs w:val="18"/>
    </w:rPr>
  </w:style>
  <w:style w:type="paragraph" w:styleId="a7">
    <w:name w:val="footer"/>
    <w:basedOn w:val="a"/>
    <w:link w:val="Char0"/>
    <w:rsid w:val="00B97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9766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556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2018-03-13T06:12:00Z</cp:lastPrinted>
  <dcterms:created xsi:type="dcterms:W3CDTF">2018-03-14T02:37:00Z</dcterms:created>
  <dcterms:modified xsi:type="dcterms:W3CDTF">2018-03-14T02:37:00Z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